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CB0" w:rsidRDefault="00372CB0" w:rsidP="00372CB0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>Załącznik nr 3</w:t>
      </w:r>
      <w:r w:rsidRPr="00C72513">
        <w:rPr>
          <w:rFonts w:ascii="Arial Narrow" w:hAnsi="Arial Narrow"/>
          <w:b/>
          <w:bCs/>
          <w:i/>
        </w:rPr>
        <w:t xml:space="preserve"> </w:t>
      </w:r>
    </w:p>
    <w:p w:rsidR="00372CB0" w:rsidRPr="00C72513" w:rsidRDefault="00372CB0" w:rsidP="00372CB0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372CB0" w:rsidRDefault="00372CB0" w:rsidP="00372CB0">
      <w:pPr>
        <w:jc w:val="right"/>
        <w:rPr>
          <w:rFonts w:ascii="Arial Narrow" w:hAnsi="Arial Narrow"/>
          <w:b/>
          <w:bCs/>
          <w:i/>
        </w:rPr>
      </w:pPr>
    </w:p>
    <w:p w:rsidR="00372CB0" w:rsidRPr="00C72513" w:rsidRDefault="00372CB0" w:rsidP="00372CB0">
      <w:pPr>
        <w:jc w:val="right"/>
        <w:rPr>
          <w:rFonts w:ascii="Arial Narrow" w:hAnsi="Arial Narrow"/>
          <w:b/>
          <w:bCs/>
          <w:i/>
        </w:rPr>
      </w:pPr>
    </w:p>
    <w:p w:rsidR="00372CB0" w:rsidRPr="00C72513" w:rsidRDefault="00372CB0" w:rsidP="00372CB0">
      <w:pPr>
        <w:jc w:val="right"/>
        <w:rPr>
          <w:rFonts w:ascii="Arial Narrow" w:hAnsi="Arial Narrow"/>
          <w:b/>
          <w:bCs/>
          <w:i/>
        </w:rPr>
      </w:pPr>
    </w:p>
    <w:p w:rsidR="00372CB0" w:rsidRDefault="00372CB0" w:rsidP="00372C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372CB0" w:rsidRDefault="00372CB0" w:rsidP="00372CB0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372CB0" w:rsidRDefault="00372CB0" w:rsidP="00372CB0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Zimowe utrzymanie dróg gminnych na terenie Gminy Ruda Maleniecka</w:t>
      </w:r>
    </w:p>
    <w:p w:rsidR="00372CB0" w:rsidRPr="009C16D0" w:rsidRDefault="00372CB0" w:rsidP="00372CB0">
      <w:pPr>
        <w:jc w:val="center"/>
        <w:rPr>
          <w:rFonts w:ascii="Arial Narrow" w:hAnsi="Arial Narrow"/>
          <w:b/>
          <w:sz w:val="32"/>
          <w:szCs w:val="32"/>
        </w:rPr>
      </w:pPr>
    </w:p>
    <w:p w:rsidR="00372CB0" w:rsidRPr="00C72513" w:rsidRDefault="00372CB0" w:rsidP="00372CB0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372CB0" w:rsidRPr="00C72513" w:rsidRDefault="00372CB0" w:rsidP="00372C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372CB0" w:rsidRDefault="00372CB0" w:rsidP="00372C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372CB0" w:rsidRPr="00C72513" w:rsidRDefault="00372CB0" w:rsidP="00372CB0">
      <w:pPr>
        <w:rPr>
          <w:rFonts w:ascii="Arial Narrow" w:hAnsi="Arial Narrow"/>
        </w:rPr>
      </w:pPr>
    </w:p>
    <w:p w:rsidR="00372CB0" w:rsidRPr="00C72513" w:rsidRDefault="00372CB0" w:rsidP="00372CB0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372CB0" w:rsidRPr="00C72513" w:rsidRDefault="00372CB0" w:rsidP="00372C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372CB0" w:rsidRPr="00C72513" w:rsidRDefault="00372CB0" w:rsidP="00372C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372CB0" w:rsidRPr="00C72513" w:rsidRDefault="00372CB0" w:rsidP="00372C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372CB0" w:rsidRPr="00C72513" w:rsidRDefault="00372CB0" w:rsidP="00372CB0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372CB0" w:rsidRPr="00C72513" w:rsidRDefault="00372CB0" w:rsidP="00372C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372CB0" w:rsidRPr="00C72513" w:rsidRDefault="00372CB0" w:rsidP="00372CB0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372CB0" w:rsidRDefault="00372CB0" w:rsidP="00372CB0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372CB0" w:rsidRPr="00BF73E3" w:rsidRDefault="00372CB0" w:rsidP="00372CB0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372CB0" w:rsidRPr="00C72513" w:rsidTr="00475C27">
        <w:tc>
          <w:tcPr>
            <w:tcW w:w="407" w:type="dxa"/>
          </w:tcPr>
          <w:p w:rsidR="00372CB0" w:rsidRPr="00C72513" w:rsidRDefault="00372CB0" w:rsidP="00475C27">
            <w:pPr>
              <w:rPr>
                <w:rFonts w:ascii="Arial Narrow" w:hAnsi="Arial Narrow"/>
              </w:rPr>
            </w:pPr>
          </w:p>
          <w:p w:rsidR="00372CB0" w:rsidRPr="00C72513" w:rsidRDefault="00372CB0" w:rsidP="00475C27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</w:tcPr>
          <w:p w:rsidR="00372CB0" w:rsidRPr="00C72513" w:rsidRDefault="00372CB0" w:rsidP="00475C27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26" w:type="dxa"/>
          </w:tcPr>
          <w:p w:rsidR="00372CB0" w:rsidRPr="00C72513" w:rsidRDefault="00372CB0" w:rsidP="00475C2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 za 1 km</w:t>
            </w:r>
          </w:p>
        </w:tc>
        <w:tc>
          <w:tcPr>
            <w:tcW w:w="1701" w:type="dxa"/>
          </w:tcPr>
          <w:p w:rsidR="00372CB0" w:rsidRPr="00C72513" w:rsidRDefault="00372CB0" w:rsidP="00475C2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372CB0" w:rsidRPr="00C72513" w:rsidRDefault="00372CB0" w:rsidP="00475C2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  <w:r>
              <w:rPr>
                <w:rFonts w:ascii="Arial Narrow" w:hAnsi="Arial Narrow"/>
              </w:rPr>
              <w:t xml:space="preserve"> za 1 km</w:t>
            </w:r>
          </w:p>
        </w:tc>
      </w:tr>
      <w:tr w:rsidR="00372CB0" w:rsidRPr="00C72513" w:rsidTr="00475C27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372CB0" w:rsidRDefault="00372CB0" w:rsidP="00475C2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372CB0" w:rsidRDefault="00372CB0" w:rsidP="00475C27">
            <w:pPr>
              <w:rPr>
                <w:rFonts w:ascii="Arial Narrow" w:hAnsi="Arial Narrow"/>
              </w:rPr>
            </w:pPr>
          </w:p>
          <w:p w:rsidR="00372CB0" w:rsidRPr="00C72513" w:rsidRDefault="00372CB0" w:rsidP="00475C27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372CB0" w:rsidRPr="004D6A0B" w:rsidRDefault="00372CB0" w:rsidP="00475C2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Likwidacja śliskości  poprzez posypywanie dróg gminnych            4% mieszanką piasku z solą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72CB0" w:rsidRPr="00C72513" w:rsidRDefault="00372CB0" w:rsidP="00475C2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72CB0" w:rsidRPr="00C72513" w:rsidRDefault="00372CB0" w:rsidP="00475C27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372CB0" w:rsidRPr="00C72513" w:rsidRDefault="00372CB0" w:rsidP="00475C27">
            <w:pPr>
              <w:rPr>
                <w:rFonts w:ascii="Arial Narrow" w:hAnsi="Arial Narrow"/>
              </w:rPr>
            </w:pPr>
          </w:p>
        </w:tc>
      </w:tr>
    </w:tbl>
    <w:p w:rsidR="00372CB0" w:rsidRDefault="00372CB0" w:rsidP="00372CB0">
      <w:pPr>
        <w:jc w:val="both"/>
        <w:rPr>
          <w:rFonts w:ascii="Arial Narrow" w:hAnsi="Arial Narrow"/>
        </w:rPr>
      </w:pPr>
    </w:p>
    <w:p w:rsidR="00372CB0" w:rsidRPr="00572B2C" w:rsidRDefault="00372CB0" w:rsidP="00372CB0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od podpisania umowy</w:t>
      </w:r>
      <w:r w:rsidRPr="00572B2C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do 30.04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2018</w:t>
      </w:r>
      <w:r w:rsidRPr="00572B2C">
        <w:rPr>
          <w:rFonts w:ascii="Arial Narrow" w:hAnsi="Arial Narrow"/>
          <w:b/>
        </w:rPr>
        <w:t>r.</w:t>
      </w:r>
    </w:p>
    <w:p w:rsidR="00372CB0" w:rsidRPr="00775FAD" w:rsidRDefault="00372CB0" w:rsidP="00372CB0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przepisami BHP.</w:t>
      </w:r>
    </w:p>
    <w:p w:rsidR="00372CB0" w:rsidRDefault="00372CB0" w:rsidP="00372CB0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372CB0" w:rsidRDefault="00372CB0" w:rsidP="00372CB0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372CB0" w:rsidRDefault="00372CB0" w:rsidP="00372CB0">
      <w:pPr>
        <w:tabs>
          <w:tab w:val="num" w:pos="0"/>
          <w:tab w:val="left" w:pos="644"/>
          <w:tab w:val="left" w:pos="1004"/>
        </w:tabs>
        <w:spacing w:after="240"/>
        <w:jc w:val="both"/>
        <w:rPr>
          <w:rFonts w:ascii="Arial Narrow" w:hAnsi="Arial Narrow"/>
        </w:rPr>
      </w:pPr>
    </w:p>
    <w:p w:rsidR="00372CB0" w:rsidRPr="00A4617B" w:rsidRDefault="00372CB0" w:rsidP="00372CB0">
      <w:pPr>
        <w:tabs>
          <w:tab w:val="num" w:pos="0"/>
          <w:tab w:val="left" w:pos="644"/>
          <w:tab w:val="left" w:pos="1004"/>
        </w:tabs>
        <w:spacing w:after="240"/>
        <w:jc w:val="both"/>
        <w:rPr>
          <w:rFonts w:ascii="Arial Narrow" w:hAnsi="Arial Narrow"/>
        </w:rPr>
      </w:pPr>
    </w:p>
    <w:p w:rsidR="00372CB0" w:rsidRDefault="00372CB0" w:rsidP="00372CB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...............................dn...................                                                    </w:t>
      </w:r>
    </w:p>
    <w:p w:rsidR="00372CB0" w:rsidRPr="00A4617B" w:rsidRDefault="00372CB0" w:rsidP="00372CB0">
      <w:pPr>
        <w:ind w:left="4956" w:firstLine="708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</w:t>
      </w:r>
      <w:r>
        <w:rPr>
          <w:rFonts w:ascii="Arial Narrow" w:hAnsi="Arial Narrow"/>
        </w:rPr>
        <w:t>....</w:t>
      </w:r>
      <w:r w:rsidRPr="00A4617B">
        <w:rPr>
          <w:rFonts w:ascii="Arial Narrow" w:hAnsi="Arial Narrow"/>
        </w:rPr>
        <w:t>.</w:t>
      </w:r>
    </w:p>
    <w:p w:rsidR="00372CB0" w:rsidRDefault="00372CB0" w:rsidP="00372CB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p w:rsidR="00372CB0" w:rsidRDefault="00372CB0" w:rsidP="00372CB0">
      <w:pPr>
        <w:rPr>
          <w:rFonts w:ascii="Arial Narrow" w:hAnsi="Arial Narrow"/>
        </w:rPr>
      </w:pPr>
    </w:p>
    <w:p w:rsidR="00372CB0" w:rsidRDefault="00372CB0" w:rsidP="00372CB0">
      <w:pPr>
        <w:rPr>
          <w:rFonts w:ascii="Arial Narrow" w:hAnsi="Arial Narrow"/>
        </w:rPr>
      </w:pPr>
    </w:p>
    <w:p w:rsidR="00B8409A" w:rsidRDefault="00B8409A"/>
    <w:sectPr w:rsidR="00B8409A" w:rsidSect="00B8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CB0"/>
    <w:rsid w:val="00372CB0"/>
    <w:rsid w:val="00B8409A"/>
    <w:rsid w:val="00F9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08385C-A1D4-47F4-8C4B-3A74D53D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2017-10-24T09:25:00Z</dcterms:created>
  <dcterms:modified xsi:type="dcterms:W3CDTF">2017-10-24T09:25:00Z</dcterms:modified>
</cp:coreProperties>
</file>